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515966">
        <w:t>8</w:t>
      </w:r>
      <w:r w:rsidR="00732CEC">
        <w:t xml:space="preserve">—Chapter </w:t>
      </w:r>
      <w:r w:rsidR="00AE466F">
        <w:t>1</w:t>
      </w:r>
      <w:r w:rsidR="006C7099">
        <w:t>8</w:t>
      </w:r>
      <w:r w:rsidR="00732CEC">
        <w:t>—</w:t>
      </w:r>
      <w:r w:rsidR="006C7099">
        <w:t>Gothic</w:t>
      </w:r>
      <w:r w:rsidR="0097674B">
        <w:t xml:space="preserve"> Art Part 1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6570A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proofErr w:type="spellStart"/>
      <w:r w:rsidR="00FA02F9">
        <w:rPr>
          <w:rFonts w:ascii="Times New Roman" w:hAnsi="Times New Roman"/>
        </w:rPr>
        <w:t>Suger</w:t>
      </w:r>
      <w:proofErr w:type="spellEnd"/>
      <w:r w:rsidR="00FA02F9">
        <w:rPr>
          <w:rFonts w:ascii="Times New Roman" w:hAnsi="Times New Roman"/>
        </w:rPr>
        <w:t xml:space="preserve"> and Saint-Denis (pg. 462)</w:t>
      </w:r>
    </w:p>
    <w:p w:rsidR="00FA02F9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FA02F9" w:rsidRDefault="00FA02F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Who was </w:t>
      </w:r>
      <w:proofErr w:type="spellStart"/>
      <w:r>
        <w:rPr>
          <w:rFonts w:ascii="Times New Roman" w:hAnsi="Times New Roman"/>
        </w:rPr>
        <w:t>Suger</w:t>
      </w:r>
      <w:proofErr w:type="spellEnd"/>
      <w:r>
        <w:rPr>
          <w:rFonts w:ascii="Times New Roman" w:hAnsi="Times New Roman"/>
        </w:rPr>
        <w:t>?</w:t>
      </w:r>
    </w:p>
    <w:p w:rsidR="00FA02F9" w:rsidRDefault="00FA02F9" w:rsidP="00362A91">
      <w:pPr>
        <w:rPr>
          <w:rFonts w:ascii="Times New Roman" w:hAnsi="Times New Roman"/>
        </w:rPr>
      </w:pPr>
    </w:p>
    <w:p w:rsidR="00277964" w:rsidRDefault="00277964" w:rsidP="00362A91">
      <w:pPr>
        <w:rPr>
          <w:rFonts w:ascii="Times New Roman" w:hAnsi="Times New Roman"/>
        </w:rPr>
      </w:pPr>
    </w:p>
    <w:p w:rsidR="00277964" w:rsidRDefault="0027796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Why did </w:t>
      </w:r>
      <w:proofErr w:type="spellStart"/>
      <w:r>
        <w:rPr>
          <w:rFonts w:ascii="Times New Roman" w:hAnsi="Times New Roman"/>
        </w:rPr>
        <w:t>Suger</w:t>
      </w:r>
      <w:proofErr w:type="spellEnd"/>
      <w:r>
        <w:rPr>
          <w:rFonts w:ascii="Times New Roman" w:hAnsi="Times New Roman"/>
        </w:rPr>
        <w:t xml:space="preserve"> commission the rebuilding of Saint-Denis?</w:t>
      </w:r>
    </w:p>
    <w:p w:rsidR="00277964" w:rsidRDefault="00277964" w:rsidP="00362A91">
      <w:pPr>
        <w:rPr>
          <w:rFonts w:ascii="Times New Roman" w:hAnsi="Times New Roman"/>
        </w:rPr>
      </w:pPr>
    </w:p>
    <w:p w:rsidR="00277964" w:rsidRDefault="00277964" w:rsidP="00362A91">
      <w:pPr>
        <w:rPr>
          <w:rFonts w:ascii="Times New Roman" w:hAnsi="Times New Roman"/>
        </w:rPr>
      </w:pPr>
    </w:p>
    <w:p w:rsidR="0067110F" w:rsidRDefault="0067110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Gothic Rib Vault</w:t>
      </w:r>
    </w:p>
    <w:p w:rsidR="0067110F" w:rsidRDefault="0067110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67110F" w:rsidRDefault="0067110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some advantages of using pointed arches instead of rounded arches?</w:t>
      </w:r>
    </w:p>
    <w:p w:rsidR="0067110F" w:rsidRDefault="0067110F" w:rsidP="00362A91">
      <w:pPr>
        <w:rPr>
          <w:rFonts w:ascii="Times New Roman" w:hAnsi="Times New Roman"/>
        </w:rPr>
      </w:pPr>
    </w:p>
    <w:p w:rsidR="00BB44B1" w:rsidRDefault="00BB44B1" w:rsidP="00362A91">
      <w:pPr>
        <w:rPr>
          <w:rFonts w:ascii="Times New Roman" w:hAnsi="Times New Roman"/>
        </w:rPr>
      </w:pPr>
    </w:p>
    <w:p w:rsidR="00577637" w:rsidRDefault="00577637" w:rsidP="00362A91">
      <w:pPr>
        <w:rPr>
          <w:rFonts w:ascii="Times New Roman" w:hAnsi="Times New Roman"/>
        </w:rPr>
      </w:pPr>
    </w:p>
    <w:p w:rsidR="00577637" w:rsidRDefault="0057763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Royal Portal, Chartres</w:t>
      </w:r>
    </w:p>
    <w:p w:rsidR="00577637" w:rsidRDefault="0057763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77637" w:rsidRDefault="0057763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is the subject matter of the Royal Portal of Chartres?</w:t>
      </w:r>
    </w:p>
    <w:p w:rsidR="00577637" w:rsidRDefault="00577637" w:rsidP="00362A91">
      <w:pPr>
        <w:rPr>
          <w:rFonts w:ascii="Times New Roman" w:hAnsi="Times New Roman"/>
        </w:rPr>
      </w:pPr>
    </w:p>
    <w:p w:rsidR="00577637" w:rsidRDefault="00577637" w:rsidP="00362A91">
      <w:pPr>
        <w:rPr>
          <w:rFonts w:ascii="Times New Roman" w:hAnsi="Times New Roman"/>
        </w:rPr>
      </w:pPr>
    </w:p>
    <w:p w:rsidR="00577637" w:rsidRDefault="0057763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is innovative about the right portal of Chartres Cathedral?</w:t>
      </w:r>
    </w:p>
    <w:p w:rsidR="00577637" w:rsidRDefault="00577637" w:rsidP="00362A91">
      <w:pPr>
        <w:rPr>
          <w:rFonts w:ascii="Times New Roman" w:hAnsi="Times New Roman"/>
        </w:rPr>
      </w:pPr>
    </w:p>
    <w:p w:rsidR="0050428D" w:rsidRDefault="0050428D" w:rsidP="00362A91">
      <w:pPr>
        <w:rPr>
          <w:rFonts w:ascii="Times New Roman" w:hAnsi="Times New Roman"/>
        </w:rPr>
      </w:pPr>
    </w:p>
    <w:p w:rsidR="0050428D" w:rsidRDefault="0050428D" w:rsidP="00362A91">
      <w:pPr>
        <w:rPr>
          <w:rFonts w:ascii="Times New Roman" w:hAnsi="Times New Roman"/>
        </w:rPr>
      </w:pPr>
    </w:p>
    <w:p w:rsidR="0050428D" w:rsidRDefault="0050428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Notre-Dame, Paris</w:t>
      </w:r>
    </w:p>
    <w:p w:rsidR="0050428D" w:rsidRDefault="0050428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0428D" w:rsidRDefault="0050428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innovative in the construction of Notre Dame?</w:t>
      </w:r>
    </w:p>
    <w:p w:rsidR="0050428D" w:rsidRDefault="0050428D" w:rsidP="00362A91">
      <w:pPr>
        <w:rPr>
          <w:rFonts w:ascii="Times New Roman" w:hAnsi="Times New Roman"/>
        </w:rPr>
      </w:pPr>
    </w:p>
    <w:p w:rsidR="009D3021" w:rsidRDefault="009D3021" w:rsidP="00362A91">
      <w:pPr>
        <w:rPr>
          <w:rFonts w:ascii="Times New Roman" w:hAnsi="Times New Roman"/>
        </w:rPr>
      </w:pPr>
    </w:p>
    <w:p w:rsidR="009D3021" w:rsidRDefault="009D3021" w:rsidP="00362A91">
      <w:pPr>
        <w:rPr>
          <w:rFonts w:ascii="Times New Roman" w:hAnsi="Times New Roman"/>
        </w:rPr>
      </w:pPr>
    </w:p>
    <w:p w:rsidR="009D3021" w:rsidRDefault="009D302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The Gothic Cathedral (pg. 469)</w:t>
      </w:r>
    </w:p>
    <w:p w:rsidR="004A66A7" w:rsidRDefault="009D302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Know ALL of the vocabulary from this page!!</w:t>
      </w:r>
    </w:p>
    <w:p w:rsidR="005F2362" w:rsidRDefault="005F2362" w:rsidP="00362A91">
      <w:pPr>
        <w:rPr>
          <w:rFonts w:ascii="Times New Roman" w:hAnsi="Times New Roman"/>
        </w:rPr>
      </w:pPr>
    </w:p>
    <w:p w:rsidR="005F2362" w:rsidRDefault="005F2362" w:rsidP="00362A91">
      <w:pPr>
        <w:rPr>
          <w:rFonts w:ascii="Times New Roman" w:hAnsi="Times New Roman"/>
        </w:rPr>
      </w:pPr>
    </w:p>
    <w:p w:rsidR="005F2362" w:rsidRDefault="005F236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Chartres After 1194</w:t>
      </w:r>
    </w:p>
    <w:p w:rsidR="005F2362" w:rsidRDefault="005F236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F2362" w:rsidRDefault="005F236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Who paid for the construction of massive urban cathedrals during the Gothic period?</w:t>
      </w:r>
    </w:p>
    <w:p w:rsidR="005F2362" w:rsidRDefault="005F236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5F2362" w:rsidRDefault="005F2362" w:rsidP="00362A91">
      <w:pPr>
        <w:rPr>
          <w:rFonts w:ascii="Times New Roman" w:hAnsi="Times New Roman"/>
        </w:rPr>
      </w:pPr>
    </w:p>
    <w:p w:rsidR="005F2362" w:rsidRDefault="005F236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happened to Chartres in 1194?  What effect does this have on the building we see today?</w:t>
      </w:r>
    </w:p>
    <w:p w:rsidR="005F2362" w:rsidRDefault="005F2362" w:rsidP="00362A91">
      <w:pPr>
        <w:rPr>
          <w:rFonts w:ascii="Times New Roman" w:hAnsi="Times New Roman"/>
        </w:rPr>
      </w:pPr>
    </w:p>
    <w:p w:rsidR="005F2362" w:rsidRDefault="005F2362" w:rsidP="00362A91">
      <w:pPr>
        <w:rPr>
          <w:rFonts w:ascii="Times New Roman" w:hAnsi="Times New Roman"/>
        </w:rPr>
      </w:pPr>
    </w:p>
    <w:p w:rsidR="008E3CFC" w:rsidRDefault="008E3CFC" w:rsidP="00362A91">
      <w:pPr>
        <w:rPr>
          <w:rFonts w:ascii="Times New Roman" w:hAnsi="Times New Roman"/>
        </w:rPr>
      </w:pPr>
    </w:p>
    <w:p w:rsidR="00191222" w:rsidRDefault="00191222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Amiens Cathedral</w:t>
      </w:r>
    </w:p>
    <w:p w:rsidR="00191222" w:rsidRDefault="00191222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4D568D" w:rsidRDefault="004D568D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is impressive about Amiens Cathedral?</w:t>
      </w:r>
    </w:p>
    <w:p w:rsidR="00BB44B1" w:rsidRDefault="00BB44B1" w:rsidP="0097674B">
      <w:pPr>
        <w:rPr>
          <w:rFonts w:ascii="Times New Roman" w:hAnsi="Times New Roman"/>
        </w:rPr>
      </w:pPr>
    </w:p>
    <w:p w:rsidR="004D568D" w:rsidRDefault="004D568D" w:rsidP="0097674B">
      <w:pPr>
        <w:rPr>
          <w:rFonts w:ascii="Times New Roman" w:hAnsi="Times New Roman"/>
        </w:rPr>
      </w:pPr>
    </w:p>
    <w:p w:rsidR="004D568D" w:rsidRDefault="004D568D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Be prepared to compare Amiens Cathedral with a non-Gothic architectural example.</w:t>
      </w:r>
    </w:p>
    <w:p w:rsidR="004D568D" w:rsidRDefault="004D568D" w:rsidP="0097674B">
      <w:pPr>
        <w:rPr>
          <w:rFonts w:ascii="Times New Roman" w:hAnsi="Times New Roman"/>
        </w:rPr>
      </w:pPr>
    </w:p>
    <w:p w:rsidR="008E5BB7" w:rsidRDefault="004D568D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8E5BB7">
        <w:rPr>
          <w:rFonts w:ascii="Times New Roman" w:hAnsi="Times New Roman"/>
        </w:rPr>
        <w:t>Sainte-</w:t>
      </w:r>
      <w:proofErr w:type="spellStart"/>
      <w:r w:rsidR="008E5BB7">
        <w:rPr>
          <w:rFonts w:ascii="Times New Roman" w:hAnsi="Times New Roman"/>
        </w:rPr>
        <w:t>Chapelle</w:t>
      </w:r>
      <w:proofErr w:type="spellEnd"/>
      <w:r w:rsidR="008E5BB7">
        <w:rPr>
          <w:rFonts w:ascii="Times New Roman" w:hAnsi="Times New Roman"/>
        </w:rPr>
        <w:t>, Paris</w:t>
      </w:r>
    </w:p>
    <w:p w:rsidR="008E5BB7" w:rsidRDefault="008E5BB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E5BB7" w:rsidRDefault="008E5BB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Why did Louis IX build Sainte-</w:t>
      </w:r>
      <w:proofErr w:type="spellStart"/>
      <w:r>
        <w:rPr>
          <w:rFonts w:ascii="Times New Roman" w:hAnsi="Times New Roman"/>
        </w:rPr>
        <w:t>Chapelle</w:t>
      </w:r>
      <w:proofErr w:type="spellEnd"/>
      <w:r>
        <w:rPr>
          <w:rFonts w:ascii="Times New Roman" w:hAnsi="Times New Roman"/>
        </w:rPr>
        <w:t>?</w:t>
      </w:r>
    </w:p>
    <w:p w:rsidR="008E5BB7" w:rsidRDefault="008E5BB7" w:rsidP="0097674B">
      <w:pPr>
        <w:rPr>
          <w:rFonts w:ascii="Times New Roman" w:hAnsi="Times New Roman"/>
        </w:rPr>
      </w:pPr>
    </w:p>
    <w:p w:rsidR="008E5BB7" w:rsidRDefault="008E5BB7" w:rsidP="0097674B">
      <w:pPr>
        <w:rPr>
          <w:rFonts w:ascii="Times New Roman" w:hAnsi="Times New Roman"/>
        </w:rPr>
      </w:pPr>
    </w:p>
    <w:p w:rsidR="008E5BB7" w:rsidRDefault="008E5BB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Define Mullions</w:t>
      </w:r>
    </w:p>
    <w:p w:rsidR="008E5BB7" w:rsidRDefault="008E5BB7" w:rsidP="0097674B">
      <w:pPr>
        <w:rPr>
          <w:rFonts w:ascii="Times New Roman" w:hAnsi="Times New Roman"/>
        </w:rPr>
      </w:pPr>
    </w:p>
    <w:p w:rsidR="008E5BB7" w:rsidRDefault="008E5BB7" w:rsidP="0097674B">
      <w:pPr>
        <w:rPr>
          <w:rFonts w:ascii="Times New Roman" w:hAnsi="Times New Roman"/>
        </w:rPr>
      </w:pPr>
    </w:p>
    <w:p w:rsidR="00191222" w:rsidRDefault="00191222" w:rsidP="0097674B">
      <w:pPr>
        <w:rPr>
          <w:rFonts w:ascii="Times New Roman" w:hAnsi="Times New Roman"/>
        </w:rPr>
      </w:pPr>
    </w:p>
    <w:p w:rsidR="005D566B" w:rsidRPr="00362A91" w:rsidRDefault="005D566B" w:rsidP="0097674B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31EC5"/>
    <w:rsid w:val="0003335D"/>
    <w:rsid w:val="00047989"/>
    <w:rsid w:val="00060B5D"/>
    <w:rsid w:val="000912DA"/>
    <w:rsid w:val="000A70FA"/>
    <w:rsid w:val="000D0010"/>
    <w:rsid w:val="000D423F"/>
    <w:rsid w:val="000E5372"/>
    <w:rsid w:val="000F0697"/>
    <w:rsid w:val="000F228A"/>
    <w:rsid w:val="000F2466"/>
    <w:rsid w:val="000F27DC"/>
    <w:rsid w:val="00116657"/>
    <w:rsid w:val="001228DF"/>
    <w:rsid w:val="00130146"/>
    <w:rsid w:val="00131D05"/>
    <w:rsid w:val="00145EEB"/>
    <w:rsid w:val="00185D83"/>
    <w:rsid w:val="00191222"/>
    <w:rsid w:val="00193673"/>
    <w:rsid w:val="001B4250"/>
    <w:rsid w:val="001C3DE9"/>
    <w:rsid w:val="001C4042"/>
    <w:rsid w:val="001D7395"/>
    <w:rsid w:val="001E5A94"/>
    <w:rsid w:val="001F5DAE"/>
    <w:rsid w:val="001F7E12"/>
    <w:rsid w:val="00210C85"/>
    <w:rsid w:val="002239ED"/>
    <w:rsid w:val="00224394"/>
    <w:rsid w:val="00244573"/>
    <w:rsid w:val="00246B22"/>
    <w:rsid w:val="00262F09"/>
    <w:rsid w:val="00277427"/>
    <w:rsid w:val="00277964"/>
    <w:rsid w:val="00282219"/>
    <w:rsid w:val="002861A5"/>
    <w:rsid w:val="002B2C29"/>
    <w:rsid w:val="002F65E6"/>
    <w:rsid w:val="00315BAA"/>
    <w:rsid w:val="00321D5F"/>
    <w:rsid w:val="003368DE"/>
    <w:rsid w:val="00342822"/>
    <w:rsid w:val="0034729D"/>
    <w:rsid w:val="00362A91"/>
    <w:rsid w:val="00367C11"/>
    <w:rsid w:val="003744F7"/>
    <w:rsid w:val="003776AB"/>
    <w:rsid w:val="003C0C31"/>
    <w:rsid w:val="003C33D2"/>
    <w:rsid w:val="003C4E11"/>
    <w:rsid w:val="003C5C44"/>
    <w:rsid w:val="003F477C"/>
    <w:rsid w:val="003F5DA8"/>
    <w:rsid w:val="004041DD"/>
    <w:rsid w:val="00423B4A"/>
    <w:rsid w:val="00424355"/>
    <w:rsid w:val="00457BE0"/>
    <w:rsid w:val="00460933"/>
    <w:rsid w:val="0047680A"/>
    <w:rsid w:val="004A66A7"/>
    <w:rsid w:val="004A7D73"/>
    <w:rsid w:val="004B4165"/>
    <w:rsid w:val="004D5098"/>
    <w:rsid w:val="004D568D"/>
    <w:rsid w:val="004E6974"/>
    <w:rsid w:val="004F6A72"/>
    <w:rsid w:val="0050428D"/>
    <w:rsid w:val="005068A0"/>
    <w:rsid w:val="00515966"/>
    <w:rsid w:val="005210B5"/>
    <w:rsid w:val="00535D07"/>
    <w:rsid w:val="00544F66"/>
    <w:rsid w:val="005712AE"/>
    <w:rsid w:val="00575261"/>
    <w:rsid w:val="00577637"/>
    <w:rsid w:val="00584EDD"/>
    <w:rsid w:val="005B6395"/>
    <w:rsid w:val="005C2B2F"/>
    <w:rsid w:val="005C320D"/>
    <w:rsid w:val="005D566B"/>
    <w:rsid w:val="005E54F5"/>
    <w:rsid w:val="005F2362"/>
    <w:rsid w:val="00601D36"/>
    <w:rsid w:val="00614B98"/>
    <w:rsid w:val="0062486C"/>
    <w:rsid w:val="00626B13"/>
    <w:rsid w:val="00642E7A"/>
    <w:rsid w:val="006444DA"/>
    <w:rsid w:val="0065127C"/>
    <w:rsid w:val="006570AC"/>
    <w:rsid w:val="00657C4A"/>
    <w:rsid w:val="0067110F"/>
    <w:rsid w:val="00675DFD"/>
    <w:rsid w:val="0069327A"/>
    <w:rsid w:val="006A08E8"/>
    <w:rsid w:val="006A22A9"/>
    <w:rsid w:val="006B036A"/>
    <w:rsid w:val="006B03B3"/>
    <w:rsid w:val="006C5879"/>
    <w:rsid w:val="006C7099"/>
    <w:rsid w:val="006D00B5"/>
    <w:rsid w:val="006F5C50"/>
    <w:rsid w:val="00727665"/>
    <w:rsid w:val="00732CEC"/>
    <w:rsid w:val="00733F7E"/>
    <w:rsid w:val="00762256"/>
    <w:rsid w:val="0077388A"/>
    <w:rsid w:val="007C1823"/>
    <w:rsid w:val="007C2C80"/>
    <w:rsid w:val="007D1A5A"/>
    <w:rsid w:val="007E5722"/>
    <w:rsid w:val="007F2270"/>
    <w:rsid w:val="00814644"/>
    <w:rsid w:val="0082588A"/>
    <w:rsid w:val="008342A8"/>
    <w:rsid w:val="0084219C"/>
    <w:rsid w:val="008539ED"/>
    <w:rsid w:val="00856FAD"/>
    <w:rsid w:val="0086536B"/>
    <w:rsid w:val="00874B1A"/>
    <w:rsid w:val="00876055"/>
    <w:rsid w:val="008963F4"/>
    <w:rsid w:val="008B4BE9"/>
    <w:rsid w:val="008C0143"/>
    <w:rsid w:val="008D04D9"/>
    <w:rsid w:val="008E25B9"/>
    <w:rsid w:val="008E3CFC"/>
    <w:rsid w:val="008E5BB7"/>
    <w:rsid w:val="008F01DE"/>
    <w:rsid w:val="008F6829"/>
    <w:rsid w:val="00903196"/>
    <w:rsid w:val="009059F3"/>
    <w:rsid w:val="00911C76"/>
    <w:rsid w:val="00922C00"/>
    <w:rsid w:val="00925F62"/>
    <w:rsid w:val="0093589E"/>
    <w:rsid w:val="0095255E"/>
    <w:rsid w:val="00963306"/>
    <w:rsid w:val="00970113"/>
    <w:rsid w:val="00972077"/>
    <w:rsid w:val="0097674B"/>
    <w:rsid w:val="00983304"/>
    <w:rsid w:val="009836C5"/>
    <w:rsid w:val="00992297"/>
    <w:rsid w:val="00997933"/>
    <w:rsid w:val="009A26CA"/>
    <w:rsid w:val="009C1A2F"/>
    <w:rsid w:val="009D3021"/>
    <w:rsid w:val="009D3259"/>
    <w:rsid w:val="00A41587"/>
    <w:rsid w:val="00A4196C"/>
    <w:rsid w:val="00A42F3B"/>
    <w:rsid w:val="00A5768A"/>
    <w:rsid w:val="00A82AE9"/>
    <w:rsid w:val="00A85B6D"/>
    <w:rsid w:val="00AB0CC8"/>
    <w:rsid w:val="00AB6187"/>
    <w:rsid w:val="00AB77AB"/>
    <w:rsid w:val="00AE466F"/>
    <w:rsid w:val="00B322D5"/>
    <w:rsid w:val="00B34619"/>
    <w:rsid w:val="00B41654"/>
    <w:rsid w:val="00B61F51"/>
    <w:rsid w:val="00BA0736"/>
    <w:rsid w:val="00BB44B1"/>
    <w:rsid w:val="00BC72AE"/>
    <w:rsid w:val="00BD2FEA"/>
    <w:rsid w:val="00BE2D87"/>
    <w:rsid w:val="00BE7D7B"/>
    <w:rsid w:val="00C10B95"/>
    <w:rsid w:val="00C34A81"/>
    <w:rsid w:val="00C40FF3"/>
    <w:rsid w:val="00C670E3"/>
    <w:rsid w:val="00C70F78"/>
    <w:rsid w:val="00C9698B"/>
    <w:rsid w:val="00CD54B0"/>
    <w:rsid w:val="00CE54F5"/>
    <w:rsid w:val="00CF06B1"/>
    <w:rsid w:val="00D01338"/>
    <w:rsid w:val="00D12771"/>
    <w:rsid w:val="00D2555A"/>
    <w:rsid w:val="00D304D9"/>
    <w:rsid w:val="00D318A5"/>
    <w:rsid w:val="00D4296C"/>
    <w:rsid w:val="00D51AAE"/>
    <w:rsid w:val="00D57586"/>
    <w:rsid w:val="00D65F9E"/>
    <w:rsid w:val="00D73263"/>
    <w:rsid w:val="00D91CC4"/>
    <w:rsid w:val="00DD0F92"/>
    <w:rsid w:val="00DD118E"/>
    <w:rsid w:val="00E02E07"/>
    <w:rsid w:val="00E05526"/>
    <w:rsid w:val="00E22F51"/>
    <w:rsid w:val="00E34B3F"/>
    <w:rsid w:val="00E378C3"/>
    <w:rsid w:val="00E44A74"/>
    <w:rsid w:val="00E47E41"/>
    <w:rsid w:val="00E52855"/>
    <w:rsid w:val="00E55B9F"/>
    <w:rsid w:val="00E6224F"/>
    <w:rsid w:val="00E66A00"/>
    <w:rsid w:val="00E66FD1"/>
    <w:rsid w:val="00E736AB"/>
    <w:rsid w:val="00E92870"/>
    <w:rsid w:val="00EC475B"/>
    <w:rsid w:val="00EC67BC"/>
    <w:rsid w:val="00EF6103"/>
    <w:rsid w:val="00EF64B7"/>
    <w:rsid w:val="00F40E67"/>
    <w:rsid w:val="00F432D8"/>
    <w:rsid w:val="00F67F5A"/>
    <w:rsid w:val="00F7313A"/>
    <w:rsid w:val="00F76B3A"/>
    <w:rsid w:val="00FA02F9"/>
    <w:rsid w:val="00FA059A"/>
    <w:rsid w:val="00FB768C"/>
    <w:rsid w:val="00FD1E1F"/>
    <w:rsid w:val="00FF1CB5"/>
    <w:rsid w:val="00FF7BEB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0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1064</Characters>
  <Application>Microsoft Macintosh Word</Application>
  <DocSecurity>0</DocSecurity>
  <Lines>8</Lines>
  <Paragraphs>2</Paragraphs>
  <ScaleCrop>false</ScaleCrop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2</cp:revision>
  <dcterms:created xsi:type="dcterms:W3CDTF">2014-02-13T06:39:00Z</dcterms:created>
  <dcterms:modified xsi:type="dcterms:W3CDTF">2014-02-13T06:39:00Z</dcterms:modified>
</cp:coreProperties>
</file>